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1C" w:rsidRDefault="0027781C" w:rsidP="0027781C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27781C" w:rsidRDefault="0027781C" w:rsidP="0027781C">
      <w:pPr>
        <w:pStyle w:val="Standard"/>
        <w:jc w:val="center"/>
        <w:rPr>
          <w:bCs/>
        </w:rPr>
      </w:pPr>
    </w:p>
    <w:p w:rsidR="0027781C" w:rsidRDefault="0027781C" w:rsidP="0027781C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:,,Kotki,,</w:t>
      </w:r>
    </w:p>
    <w:p w:rsidR="0027781C" w:rsidRDefault="0027781C" w:rsidP="0027781C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27781C" w:rsidTr="008F4168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781C" w:rsidRDefault="0027781C" w:rsidP="008F4168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81C" w:rsidRDefault="0027781C" w:rsidP="008F4168">
            <w:pPr>
              <w:pStyle w:val="TableContents"/>
            </w:pPr>
            <w:bookmarkStart w:id="0" w:name="_GoBack"/>
            <w:bookmarkEnd w:id="0"/>
            <w:r>
              <w:t>Wtorek 10.11.2020r</w:t>
            </w:r>
          </w:p>
          <w:p w:rsidR="0027781C" w:rsidRDefault="0027781C" w:rsidP="008F4168">
            <w:pPr>
              <w:pStyle w:val="TableContents"/>
            </w:pPr>
          </w:p>
        </w:tc>
      </w:tr>
      <w:tr w:rsidR="0027781C" w:rsidTr="008F416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781C" w:rsidRDefault="0027781C" w:rsidP="008F4168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81C" w:rsidRDefault="0027781C" w:rsidP="008F4168">
            <w:pPr>
              <w:pStyle w:val="TableContents"/>
            </w:pPr>
            <w:r>
              <w:t>Ptaki i ich przysmaki.</w:t>
            </w:r>
          </w:p>
        </w:tc>
      </w:tr>
      <w:tr w:rsidR="0027781C" w:rsidTr="008F416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781C" w:rsidRDefault="0027781C" w:rsidP="008F4168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81C" w:rsidRDefault="0027781C" w:rsidP="008F4168">
            <w:pPr>
              <w:pStyle w:val="TableContents"/>
            </w:pPr>
            <w:r>
              <w:t>Rodzice bawią się razem z dzieckiem budzą zainteresowania dziecka życiem ptaków,rozumienie potrzeby dokarmiania ptaków w okresie zimy.</w:t>
            </w:r>
          </w:p>
        </w:tc>
      </w:tr>
      <w:tr w:rsidR="0027781C" w:rsidTr="008F416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781C" w:rsidRDefault="0027781C" w:rsidP="008F4168">
            <w:pPr>
              <w:pStyle w:val="TableContents"/>
            </w:pPr>
            <w:r>
              <w:t xml:space="preserve"> Przesłanki dla dziecka</w:t>
            </w:r>
          </w:p>
          <w:p w:rsidR="0027781C" w:rsidRDefault="0027781C" w:rsidP="008F4168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81C" w:rsidRDefault="0027781C" w:rsidP="008F4168">
            <w:pPr>
              <w:pStyle w:val="TableContents"/>
            </w:pPr>
            <w:r>
              <w:t>Dziecko bawiąc się z rodzicami-uczy się,utrwala nazwy i budzenie szacunku do symboli narodowych,godła,flagi,hymnu.</w:t>
            </w:r>
          </w:p>
        </w:tc>
      </w:tr>
      <w:tr w:rsidR="0027781C" w:rsidRPr="00AD1CD6" w:rsidTr="008F416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81C" w:rsidRDefault="0027781C" w:rsidP="008F4168">
            <w:pPr>
              <w:pStyle w:val="TableContents"/>
            </w:pPr>
            <w:r>
              <w:t>Propozycje i opis zajęć /</w:t>
            </w:r>
          </w:p>
          <w:p w:rsidR="0027781C" w:rsidRDefault="0027781C" w:rsidP="008F4168">
            <w:pPr>
              <w:pStyle w:val="TableContents"/>
            </w:pPr>
            <w:r>
              <w:t>działań dziecka :</w:t>
            </w:r>
          </w:p>
          <w:p w:rsidR="0027781C" w:rsidRDefault="0027781C" w:rsidP="008F4168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27781C" w:rsidRDefault="0027781C" w:rsidP="008F4168">
            <w:pPr>
              <w:pStyle w:val="TableContents"/>
            </w:pPr>
            <w:r>
              <w:t xml:space="preserve">           (gimnastyka)</w:t>
            </w:r>
          </w:p>
          <w:p w:rsidR="0027781C" w:rsidRDefault="0027781C" w:rsidP="008F4168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27781C" w:rsidRDefault="0027781C" w:rsidP="008F4168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27781C" w:rsidRDefault="0027781C" w:rsidP="008F4168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27781C" w:rsidRDefault="0027781C" w:rsidP="008F4168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27781C" w:rsidRDefault="0027781C" w:rsidP="008F4168">
            <w:pPr>
              <w:pStyle w:val="TableContents"/>
            </w:pPr>
            <w:r>
              <w:t xml:space="preserve">            itp.</w:t>
            </w:r>
          </w:p>
          <w:p w:rsidR="0027781C" w:rsidRDefault="0027781C" w:rsidP="008F416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81C" w:rsidRDefault="0027781C" w:rsidP="008F4168">
            <w:pPr>
              <w:pStyle w:val="TableContents"/>
            </w:pPr>
            <w:r>
              <w:t xml:space="preserve">&gt;rozmowa z dzieckiem na temat zmian zachodzących w przyrodzie,na temat ptaków,które z nami zostają na zimę.  </w:t>
            </w:r>
          </w:p>
          <w:p w:rsidR="0027781C" w:rsidRDefault="0027781C" w:rsidP="008F4168">
            <w:pPr>
              <w:pStyle w:val="TableContents"/>
            </w:pPr>
            <w:r>
              <w:t xml:space="preserve">&gt;zabawa Odczytywanie gestów-dziecko obserwuje rodzica,który za pomocą gestów przedstawia różne czynności związane z wodą np.:mycie rąk,branie kąpieli,zmywanie naczyń.        </w:t>
            </w:r>
          </w:p>
          <w:p w:rsidR="0027781C" w:rsidRDefault="0027781C" w:rsidP="008F4168">
            <w:pPr>
              <w:pStyle w:val="TableContents"/>
            </w:pPr>
            <w:r>
              <w:t xml:space="preserve">&gt;Ptaki i ich przysmaki-rodzice czytają dziecku ciekawostki o ptakach i tego jak się odżywiają. </w:t>
            </w:r>
          </w:p>
          <w:p w:rsidR="0027781C" w:rsidRDefault="0027781C" w:rsidP="008F4168">
            <w:pPr>
              <w:pStyle w:val="TableContents"/>
            </w:pPr>
            <w:r>
              <w:t xml:space="preserve">&gt; oglądanie albumów o ptakach:gile,sikorki,jemiołuszki,wróble,gołębie. </w:t>
            </w:r>
          </w:p>
          <w:p w:rsidR="0027781C" w:rsidRDefault="0027781C" w:rsidP="008F4168">
            <w:pPr>
              <w:pStyle w:val="TableContents"/>
            </w:pPr>
            <w:r>
              <w:t xml:space="preserve">&gt;rysowanie elementów literopodobnych-szlaczki do druku-w linku.  </w:t>
            </w:r>
          </w:p>
          <w:p w:rsidR="0027781C" w:rsidRDefault="0027781C" w:rsidP="008F4168">
            <w:pPr>
              <w:pStyle w:val="TableContents"/>
            </w:pPr>
            <w:r>
              <w:t xml:space="preserve">&gt;wyjście na dwór,na spacer-obserwacja zmian zachodzących w przyrodzie,obserwacja pogody,rysowanie kredą po chodniku.   </w:t>
            </w:r>
          </w:p>
          <w:p w:rsidR="0027781C" w:rsidRDefault="0027781C" w:rsidP="008F4168">
            <w:pPr>
              <w:pStyle w:val="TableContents"/>
            </w:pPr>
            <w:r>
              <w:t xml:space="preserve">&gt;zabawa ruchowa bieżna,,Dogoń piłkę-zabawy z piłką;rzuty,chwyty.  </w:t>
            </w:r>
          </w:p>
          <w:p w:rsidR="0027781C" w:rsidRDefault="0027781C" w:rsidP="008F4168">
            <w:pPr>
              <w:pStyle w:val="TableContents"/>
            </w:pPr>
            <w:r>
              <w:t>&gt; Hymn Polski-nauka hymnu-przyjęcie odpowiedniej postawy ciała.</w:t>
            </w:r>
          </w:p>
          <w:p w:rsidR="0027781C" w:rsidRDefault="0027781C" w:rsidP="008F4168">
            <w:pPr>
              <w:pStyle w:val="TableContents"/>
            </w:pPr>
            <w:r>
              <w:t>&gt;Rodzice tłumaczą dziecku słowa Mazurka Dąbrowskiego.</w:t>
            </w:r>
          </w:p>
          <w:p w:rsidR="0027781C" w:rsidRPr="00B84787" w:rsidRDefault="0027781C" w:rsidP="008F4168">
            <w:pPr>
              <w:pStyle w:val="TableContents"/>
            </w:pPr>
            <w:r>
              <w:t>&gt;chętni rodzice wykonują z dzieckiem karmnik;do uciętej plastikowej butelki wsypujemy ziarenka dla ptaków i gotowe!</w:t>
            </w:r>
          </w:p>
        </w:tc>
      </w:tr>
      <w:tr w:rsidR="0027781C" w:rsidRPr="00B84787" w:rsidTr="008F416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781C" w:rsidRDefault="0027781C" w:rsidP="008F4168">
            <w:pPr>
              <w:pStyle w:val="TableContents"/>
            </w:pPr>
            <w:r>
              <w:t xml:space="preserve"> ,,</w:t>
            </w:r>
            <w:r w:rsidRPr="00C30C6F">
              <w:t xml:space="preserve">  </w:t>
            </w:r>
            <w:r>
              <w:t xml:space="preserve">.Link do materiałów;   </w:t>
            </w:r>
          </w:p>
          <w:p w:rsidR="0027781C" w:rsidRDefault="0027781C" w:rsidP="008F4168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81C" w:rsidRDefault="0027781C" w:rsidP="008F4168">
            <w:pPr>
              <w:pStyle w:val="TableContents"/>
            </w:pPr>
            <w:hyperlink w:history="1">
              <w:r w:rsidRPr="0069396D">
                <w:rPr>
                  <w:rStyle w:val="Hyperlink"/>
                </w:rPr>
                <w:t>https://mamotoja.pl&gt;szlaczki-do-druku</w:t>
              </w:r>
            </w:hyperlink>
            <w:r>
              <w:t xml:space="preserve">  </w:t>
            </w:r>
          </w:p>
          <w:p w:rsidR="0027781C" w:rsidRPr="00B84787" w:rsidRDefault="0027781C" w:rsidP="008F4168">
            <w:pPr>
              <w:pStyle w:val="TableContents"/>
            </w:pPr>
            <w:r>
              <w:t>Mazurek Dąbrowskiego-…YouTube-BLIŻEJPRZEDSZKOLA…</w:t>
            </w:r>
          </w:p>
        </w:tc>
      </w:tr>
      <w:tr w:rsidR="0027781C" w:rsidTr="008F416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781C" w:rsidRPr="00B84787" w:rsidRDefault="0027781C" w:rsidP="008F4168">
            <w:pPr>
              <w:pStyle w:val="TableContents"/>
            </w:pPr>
          </w:p>
          <w:p w:rsidR="0027781C" w:rsidRDefault="0027781C" w:rsidP="008F4168">
            <w:pPr>
              <w:pStyle w:val="TableContents"/>
            </w:pPr>
            <w:r>
              <w:t xml:space="preserve">Zrealizowane założenia podstawy programowej obszar podstawowe cele       </w:t>
            </w:r>
          </w:p>
          <w:p w:rsidR="0027781C" w:rsidRDefault="0027781C" w:rsidP="008F4168">
            <w:pPr>
              <w:pStyle w:val="TableContents"/>
            </w:pPr>
            <w:r>
              <w:t xml:space="preserve">                                       </w:t>
            </w:r>
          </w:p>
          <w:p w:rsidR="0027781C" w:rsidRDefault="0027781C" w:rsidP="008F4168">
            <w:pPr>
              <w:pStyle w:val="TableContents"/>
            </w:pPr>
            <w:r>
              <w:t xml:space="preserve">                     </w:t>
            </w:r>
          </w:p>
          <w:p w:rsidR="0027781C" w:rsidRDefault="0027781C" w:rsidP="008F4168">
            <w:pPr>
              <w:pStyle w:val="TableContents"/>
            </w:pPr>
          </w:p>
          <w:p w:rsidR="0027781C" w:rsidRDefault="0027781C" w:rsidP="008F4168">
            <w:pPr>
              <w:pStyle w:val="TableContents"/>
            </w:pPr>
          </w:p>
          <w:p w:rsidR="0027781C" w:rsidRDefault="0027781C" w:rsidP="008F4168">
            <w:pPr>
              <w:pStyle w:val="TableContents"/>
            </w:pPr>
          </w:p>
          <w:p w:rsidR="0027781C" w:rsidRDefault="0027781C" w:rsidP="008F4168">
            <w:pPr>
              <w:pStyle w:val="TableContents"/>
            </w:pPr>
          </w:p>
          <w:p w:rsidR="0027781C" w:rsidRDefault="0027781C" w:rsidP="008F4168">
            <w:pPr>
              <w:pStyle w:val="TableContents"/>
            </w:pPr>
          </w:p>
          <w:p w:rsidR="0027781C" w:rsidRDefault="0027781C" w:rsidP="008F4168">
            <w:pPr>
              <w:pStyle w:val="TableContents"/>
            </w:pPr>
          </w:p>
          <w:p w:rsidR="0027781C" w:rsidRDefault="0027781C" w:rsidP="008F4168">
            <w:pPr>
              <w:pStyle w:val="TableContents"/>
            </w:pPr>
          </w:p>
          <w:p w:rsidR="0027781C" w:rsidRDefault="0027781C" w:rsidP="008F4168">
            <w:pPr>
              <w:pStyle w:val="TableContents"/>
            </w:pPr>
          </w:p>
          <w:p w:rsidR="0027781C" w:rsidRDefault="0027781C" w:rsidP="008F4168">
            <w:pPr>
              <w:pStyle w:val="TableContents"/>
            </w:pPr>
          </w:p>
          <w:p w:rsidR="0027781C" w:rsidRDefault="0027781C" w:rsidP="008F416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81C" w:rsidRDefault="0027781C" w:rsidP="008F4168">
            <w:pPr>
              <w:pStyle w:val="TableContents"/>
            </w:pPr>
            <w:r>
              <w:t xml:space="preserve">Cele:dziecko;poznaje historę Polski oraz hymn Polski,rozwija zainteresowania przyrodnicze,poznaje nazwy i wygląd wybranych ptaków..    </w:t>
            </w:r>
          </w:p>
          <w:p w:rsidR="0027781C" w:rsidRDefault="0027781C" w:rsidP="008F4168">
            <w:pPr>
              <w:pStyle w:val="TableContents"/>
            </w:pPr>
            <w:r>
              <w:t>Obszary:I 5,6,9;II 6,11,III ,5,6;IV 1,4,7,10,11,18,19.</w:t>
            </w:r>
          </w:p>
          <w:p w:rsidR="0027781C" w:rsidRDefault="0027781C" w:rsidP="008F4168">
            <w:pPr>
              <w:pStyle w:val="TableContents"/>
            </w:pPr>
          </w:p>
          <w:p w:rsidR="0027781C" w:rsidRDefault="0027781C" w:rsidP="008F4168">
            <w:pPr>
              <w:pStyle w:val="TableContents"/>
            </w:pPr>
            <w:r>
              <w:t xml:space="preserve">                                       </w:t>
            </w:r>
          </w:p>
          <w:p w:rsidR="0027781C" w:rsidRDefault="0027781C" w:rsidP="008F4168">
            <w:pPr>
              <w:pStyle w:val="TableContents"/>
            </w:pPr>
          </w:p>
          <w:p w:rsidR="0027781C" w:rsidRDefault="0027781C" w:rsidP="008F4168">
            <w:pPr>
              <w:pStyle w:val="TableContents"/>
            </w:pPr>
            <w:r>
              <w:t xml:space="preserve">Opracowała:Małgorzata Święs                                                                                                                                 </w:t>
            </w:r>
          </w:p>
        </w:tc>
      </w:tr>
    </w:tbl>
    <w:p w:rsidR="00945472" w:rsidRDefault="0027781C"/>
    <w:sectPr w:rsidR="00945472" w:rsidSect="0070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81C"/>
    <w:rsid w:val="0027781C"/>
    <w:rsid w:val="00703541"/>
    <w:rsid w:val="009F1669"/>
    <w:rsid w:val="00BC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1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7781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781C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77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2020-11-10T08:01:00Z</dcterms:created>
  <dcterms:modified xsi:type="dcterms:W3CDTF">2020-11-10T08:02:00Z</dcterms:modified>
</cp:coreProperties>
</file>