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28" w:rsidRDefault="00651F28" w:rsidP="00651F28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651F28" w:rsidRDefault="00651F28" w:rsidP="00651F28">
      <w:pPr>
        <w:pStyle w:val="Standard"/>
        <w:jc w:val="center"/>
        <w:rPr>
          <w:bCs/>
        </w:rPr>
      </w:pPr>
    </w:p>
    <w:p w:rsidR="00651F28" w:rsidRDefault="00651F28" w:rsidP="00651F28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651F28" w:rsidRDefault="00651F28" w:rsidP="00651F28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651F28" w:rsidTr="00651F28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1F28" w:rsidRDefault="00651F28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F28" w:rsidRDefault="005B701D">
            <w:pPr>
              <w:pStyle w:val="TableContents"/>
              <w:spacing w:line="276" w:lineRule="auto"/>
            </w:pPr>
            <w:r>
              <w:t>Piątek 15.05.2020</w:t>
            </w:r>
          </w:p>
        </w:tc>
      </w:tr>
      <w:tr w:rsidR="00651F28" w:rsidTr="00651F2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1F28" w:rsidRDefault="00651F28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F28" w:rsidRDefault="005B701D">
            <w:pPr>
              <w:pStyle w:val="TableContents"/>
              <w:spacing w:line="276" w:lineRule="auto"/>
            </w:pPr>
            <w:r>
              <w:t>Wesołe bociany.</w:t>
            </w:r>
          </w:p>
        </w:tc>
      </w:tr>
      <w:tr w:rsidR="00651F28" w:rsidTr="00651F2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1F28" w:rsidRDefault="00651F28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F28" w:rsidRDefault="007515F8">
            <w:pPr>
              <w:pStyle w:val="TableContents"/>
              <w:spacing w:line="276" w:lineRule="auto"/>
            </w:pPr>
            <w:r>
              <w:t>Obejrzyjcie wspólnie film o bocianach i porozmawiajcie o jego wyglądzie.</w:t>
            </w:r>
          </w:p>
        </w:tc>
      </w:tr>
      <w:tr w:rsidR="00651F28" w:rsidTr="00651F2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1F28" w:rsidRDefault="00651F28">
            <w:pPr>
              <w:pStyle w:val="TableContents"/>
              <w:spacing w:line="276" w:lineRule="auto"/>
            </w:pPr>
            <w:r>
              <w:t>Przesłanki dla dziecka</w:t>
            </w:r>
          </w:p>
          <w:p w:rsidR="00651F28" w:rsidRDefault="00651F28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F28" w:rsidRDefault="007515F8">
            <w:pPr>
              <w:pStyle w:val="TableContents"/>
              <w:spacing w:line="276" w:lineRule="auto"/>
            </w:pPr>
            <w:r>
              <w:t>Spróbujcie nauczyć się piosenki o bocianie i żabkach.</w:t>
            </w:r>
          </w:p>
        </w:tc>
      </w:tr>
      <w:tr w:rsidR="00651F28" w:rsidTr="00651F2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F28" w:rsidRDefault="00651F28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651F28" w:rsidRDefault="00651F28">
            <w:pPr>
              <w:pStyle w:val="TableContents"/>
              <w:spacing w:line="276" w:lineRule="auto"/>
            </w:pPr>
            <w:r>
              <w:t>działań dziecka :</w:t>
            </w:r>
          </w:p>
          <w:p w:rsidR="00651F28" w:rsidRDefault="00651F28" w:rsidP="002C3ACB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651F28" w:rsidRDefault="00651F28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651F28" w:rsidRDefault="00651F28" w:rsidP="002C3ACB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651F28" w:rsidRDefault="00651F28" w:rsidP="002C3ACB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651F28" w:rsidRDefault="00651F28" w:rsidP="002C3ACB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651F28" w:rsidRDefault="00651F28" w:rsidP="002C3ACB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651F28" w:rsidRDefault="00651F28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651F28" w:rsidRDefault="00651F28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2222" w:rsidRDefault="00EF2222" w:rsidP="00EF222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1. Ćwiczenia dźwięko</w:t>
            </w:r>
            <w:r w:rsidR="005B701D"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naśladowcze.</w:t>
            </w:r>
          </w:p>
          <w:p w:rsidR="005B701D" w:rsidRPr="00E629D2" w:rsidRDefault="005B701D" w:rsidP="00EF2222">
            <w:pPr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Naśladuj odgłosy:</w:t>
            </w:r>
          </w:p>
          <w:p w:rsidR="005B701D" w:rsidRPr="00E629D2" w:rsidRDefault="005B701D" w:rsidP="00EF2222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b/>
                <w:bCs/>
                <w:lang w:eastAsia="pl-PL"/>
              </w:rPr>
              <w:t>BOCIANA</w:t>
            </w:r>
            <w:r w:rsidR="00EF2222">
              <w:rPr>
                <w:rFonts w:eastAsia="Times New Roman" w:cs="Times New Roman"/>
                <w:lang w:eastAsia="pl-PL"/>
              </w:rPr>
              <w:t xml:space="preserve"> – kle....</w:t>
            </w:r>
          </w:p>
          <w:p w:rsidR="005B701D" w:rsidRPr="00E629D2" w:rsidRDefault="005B701D" w:rsidP="00EF2222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b/>
                <w:bCs/>
                <w:lang w:eastAsia="pl-PL"/>
              </w:rPr>
              <w:t>ŻABY</w:t>
            </w:r>
            <w:r w:rsidR="00EF2222">
              <w:rPr>
                <w:rFonts w:eastAsia="Times New Roman" w:cs="Times New Roman"/>
                <w:lang w:eastAsia="pl-PL"/>
              </w:rPr>
              <w:t xml:space="preserve"> – kum.....</w:t>
            </w:r>
          </w:p>
          <w:p w:rsidR="005B701D" w:rsidRPr="00E629D2" w:rsidRDefault="005B701D" w:rsidP="00EF2222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b/>
                <w:bCs/>
                <w:lang w:eastAsia="pl-PL"/>
              </w:rPr>
              <w:t>WODY</w:t>
            </w:r>
            <w:r w:rsidR="00EF2222">
              <w:rPr>
                <w:rFonts w:eastAsia="Times New Roman" w:cs="Times New Roman"/>
                <w:lang w:eastAsia="pl-PL"/>
              </w:rPr>
              <w:t xml:space="preserve"> – plusk.....</w:t>
            </w:r>
          </w:p>
          <w:p w:rsidR="005B701D" w:rsidRPr="00E629D2" w:rsidRDefault="005B701D" w:rsidP="00EF2222">
            <w:pPr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 </w:t>
            </w: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Film edukacyjny o bocianach.</w:t>
            </w:r>
            <w:r w:rsidR="00EF2222">
              <w:rPr>
                <w:rFonts w:eastAsia="Times New Roman" w:cs="Times New Roman"/>
                <w:lang w:eastAsia="pl-PL"/>
              </w:rPr>
              <w:t xml:space="preserve"> - </w:t>
            </w:r>
            <w:r w:rsidRPr="00E629D2">
              <w:rPr>
                <w:rFonts w:eastAsia="Times New Roman" w:cs="Times New Roman"/>
                <w:lang w:eastAsia="pl-PL"/>
              </w:rPr>
              <w:t>Obejrzyj film o bocianie.</w:t>
            </w:r>
          </w:p>
          <w:p w:rsidR="005B701D" w:rsidRPr="00E629D2" w:rsidRDefault="00F55E7B" w:rsidP="005B701D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5" w:history="1">
              <w:r w:rsidR="005B701D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</w:t>
              </w:r>
              <w:r w:rsidR="005B701D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e.com/watch?v=PMUUm7Xx-Fw</w:t>
              </w:r>
            </w:hyperlink>
          </w:p>
          <w:p w:rsidR="005B701D" w:rsidRPr="00E629D2" w:rsidRDefault="005B701D" w:rsidP="005B701D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 </w:t>
            </w: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Opisywanie wyglądu bociana.</w:t>
            </w:r>
          </w:p>
          <w:p w:rsidR="005B701D" w:rsidRPr="00E629D2" w:rsidRDefault="005B701D" w:rsidP="005B701D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Obejrzyj ilustrację bociana i odpowiedz na pytania:</w:t>
            </w:r>
          </w:p>
          <w:p w:rsidR="005B701D" w:rsidRPr="00E629D2" w:rsidRDefault="005B701D" w:rsidP="005B701D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Gdzie bocian ma dziób?</w:t>
            </w:r>
          </w:p>
          <w:p w:rsidR="005B701D" w:rsidRPr="00E629D2" w:rsidRDefault="005B701D" w:rsidP="005B701D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 xml:space="preserve">Gdzie ma </w:t>
            </w:r>
            <w:proofErr w:type="spellStart"/>
            <w:r w:rsidRPr="00E629D2">
              <w:rPr>
                <w:rFonts w:eastAsia="Times New Roman" w:cs="Times New Roman"/>
                <w:lang w:eastAsia="pl-PL"/>
              </w:rPr>
              <w:t>nogi,a</w:t>
            </w:r>
            <w:proofErr w:type="spellEnd"/>
            <w:r w:rsidRPr="00E629D2">
              <w:rPr>
                <w:rFonts w:eastAsia="Times New Roman" w:cs="Times New Roman"/>
                <w:lang w:eastAsia="pl-PL"/>
              </w:rPr>
              <w:t xml:space="preserve"> gdzie ogon?</w:t>
            </w:r>
          </w:p>
          <w:p w:rsidR="005B701D" w:rsidRPr="00E629D2" w:rsidRDefault="005B701D" w:rsidP="005B701D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W jakim kolorze ma dziób i nogi?</w:t>
            </w:r>
          </w:p>
          <w:p w:rsidR="005B701D" w:rsidRPr="00E629D2" w:rsidRDefault="005B701D" w:rsidP="005B701D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Jaki głos wydaje bocian?</w:t>
            </w:r>
          </w:p>
          <w:p w:rsidR="005B701D" w:rsidRPr="00E629D2" w:rsidRDefault="00F55E7B" w:rsidP="005B701D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6" w:history="1">
              <w:r w:rsidR="005B701D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http://ptaki.info/bo</w:t>
              </w:r>
              <w:r w:rsidR="005B701D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cian_biały</w:t>
              </w:r>
            </w:hyperlink>
          </w:p>
          <w:p w:rsidR="005B701D" w:rsidRPr="00E629D2" w:rsidRDefault="005B701D" w:rsidP="005B701D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 </w:t>
            </w: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Słuchanie i nauka piosenki ,,Bocian i żaby”.</w:t>
            </w:r>
          </w:p>
          <w:p w:rsidR="005B701D" w:rsidRPr="00E629D2" w:rsidRDefault="00F55E7B" w:rsidP="005B701D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7" w:history="1">
              <w:r w:rsidR="005B701D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</w:t>
              </w:r>
              <w:r w:rsidR="005B701D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/watch?v=mPa7cp7t0aE</w:t>
              </w:r>
            </w:hyperlink>
          </w:p>
          <w:p w:rsidR="005B701D" w:rsidRPr="00E629D2" w:rsidRDefault="00F55E7B" w:rsidP="005B701D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8" w:history="1">
              <w:r w:rsidR="005B701D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https://blizejprzedszk</w:t>
              </w:r>
              <w:r w:rsidR="005B701D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ola.pl</w:t>
              </w:r>
              <w:r w:rsidR="005B701D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/upload/nuty/bocian-i-zaby-podklad-pd-mp3-142-nuty-5839.pdf</w:t>
              </w:r>
            </w:hyperlink>
          </w:p>
          <w:p w:rsidR="005B701D" w:rsidRPr="00E629D2" w:rsidRDefault="005B701D" w:rsidP="005B701D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 </w:t>
            </w: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5. Taniec do piosenki.</w:t>
            </w:r>
          </w:p>
          <w:p w:rsidR="005B701D" w:rsidRPr="00E629D2" w:rsidRDefault="005B701D" w:rsidP="005B701D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Dziecko porusza się jak bocian,</w:t>
            </w:r>
            <w:r w:rsidR="00EF2222">
              <w:rPr>
                <w:rFonts w:eastAsia="Times New Roman" w:cs="Times New Roman"/>
                <w:lang w:eastAsia="pl-PL"/>
              </w:rPr>
              <w:t xml:space="preserve"> </w:t>
            </w:r>
            <w:r w:rsidRPr="00E629D2">
              <w:rPr>
                <w:rFonts w:eastAsia="Times New Roman" w:cs="Times New Roman"/>
                <w:lang w:eastAsia="pl-PL"/>
              </w:rPr>
              <w:t>z wyciągniętymi do góry rękami, naśladuje fruwanie.</w:t>
            </w:r>
          </w:p>
          <w:p w:rsidR="005B701D" w:rsidRPr="00E629D2" w:rsidRDefault="005B701D" w:rsidP="005B701D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 </w:t>
            </w: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6. Bocian- praca plastyczna</w:t>
            </w:r>
            <w:r w:rsidR="00EF2222">
              <w:rPr>
                <w:rFonts w:eastAsia="Times New Roman" w:cs="Times New Roman"/>
                <w:b/>
                <w:bCs/>
                <w:u w:val="single"/>
                <w:lang w:eastAsia="pl-PL"/>
              </w:rPr>
              <w:t>.-</w:t>
            </w:r>
            <w:r w:rsidRPr="00E629D2">
              <w:rPr>
                <w:rFonts w:eastAsia="Times New Roman" w:cs="Times New Roman"/>
                <w:lang w:eastAsia="pl-PL"/>
              </w:rPr>
              <w:t xml:space="preserve">Stwórz papierową opaskę na głowę- </w:t>
            </w:r>
            <w:r w:rsidR="00EF2222">
              <w:rPr>
                <w:rFonts w:eastAsia="Times New Roman" w:cs="Times New Roman"/>
                <w:lang w:eastAsia="pl-PL"/>
              </w:rPr>
              <w:t xml:space="preserve">        </w:t>
            </w:r>
            <w:r w:rsidRPr="00E629D2">
              <w:rPr>
                <w:rFonts w:eastAsia="Times New Roman" w:cs="Times New Roman"/>
                <w:lang w:eastAsia="pl-PL"/>
              </w:rPr>
              <w:t>bociana.</w:t>
            </w:r>
          </w:p>
          <w:p w:rsidR="005B701D" w:rsidRPr="00E629D2" w:rsidRDefault="00F55E7B" w:rsidP="005B701D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9" w:history="1">
              <w:r w:rsidR="005B701D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</w:t>
              </w:r>
              <w:r w:rsidR="005B701D" w:rsidRPr="00E629D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be.com/watch?v=hyGRipn0jq0</w:t>
              </w:r>
            </w:hyperlink>
          </w:p>
          <w:p w:rsidR="005B701D" w:rsidRPr="00E629D2" w:rsidRDefault="005B701D" w:rsidP="005B701D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lastRenderedPageBreak/>
              <w:t> </w:t>
            </w:r>
            <w:r w:rsidRPr="00E629D2">
              <w:rPr>
                <w:rFonts w:eastAsia="Times New Roman" w:cs="Times New Roman"/>
                <w:b/>
                <w:bCs/>
                <w:u w:val="single"/>
                <w:lang w:eastAsia="pl-PL"/>
              </w:rPr>
              <w:t>7.Zabawa z elementem równowagi „Bociany na łące”.</w:t>
            </w:r>
          </w:p>
          <w:p w:rsidR="00651F28" w:rsidRPr="007774BB" w:rsidRDefault="005B701D" w:rsidP="007774BB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E629D2">
              <w:rPr>
                <w:rFonts w:eastAsia="Times New Roman" w:cs="Times New Roman"/>
                <w:lang w:eastAsia="pl-PL"/>
              </w:rPr>
              <w:t>Dzieci brodzą po łące – dywanie wysoko unosząc nogi zgięte w kolanach, na klaśnięcie stają na jednej nodze z równoczesnym oparciem drugiej stopy na wysokości kolana.</w:t>
            </w:r>
          </w:p>
        </w:tc>
      </w:tr>
      <w:tr w:rsidR="00651F28" w:rsidTr="00651F2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1F28" w:rsidRDefault="00651F28">
            <w:pPr>
              <w:pStyle w:val="TableContents"/>
              <w:spacing w:line="276" w:lineRule="auto"/>
            </w:pPr>
            <w:r>
              <w:lastRenderedPageBreak/>
              <w:t>Link do materiałów ,</w:t>
            </w:r>
          </w:p>
          <w:p w:rsidR="00651F28" w:rsidRDefault="00651F28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F28" w:rsidRDefault="007774BB">
            <w:pPr>
              <w:pStyle w:val="TableContents"/>
              <w:spacing w:line="276" w:lineRule="auto"/>
            </w:pPr>
            <w:r>
              <w:t>-</w:t>
            </w:r>
          </w:p>
        </w:tc>
      </w:tr>
      <w:tr w:rsidR="00651F28" w:rsidTr="00651F2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1F28" w:rsidRDefault="00651F28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F28" w:rsidRDefault="007774BB">
            <w:pPr>
              <w:pStyle w:val="TableContents"/>
              <w:spacing w:line="276" w:lineRule="auto"/>
            </w:pPr>
            <w:r>
              <w:t>I5, III4, III5, III8, III9, IV9</w:t>
            </w:r>
          </w:p>
          <w:p w:rsidR="007774BB" w:rsidRDefault="007774BB">
            <w:pPr>
              <w:pStyle w:val="TableContents"/>
              <w:spacing w:line="276" w:lineRule="auto"/>
            </w:pPr>
            <w:r>
              <w:t>Cele:</w:t>
            </w:r>
          </w:p>
          <w:p w:rsidR="007774BB" w:rsidRDefault="007774BB" w:rsidP="007774BB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 xml:space="preserve">bogacenie wiedzy na temat ptaków </w:t>
            </w:r>
          </w:p>
          <w:p w:rsidR="007774BB" w:rsidRDefault="007774BB" w:rsidP="007774BB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rozwijanie słuchu muzycznego</w:t>
            </w:r>
          </w:p>
          <w:p w:rsidR="007774BB" w:rsidRDefault="007774BB" w:rsidP="007774BB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naśladowanie odgłosów ptaków</w:t>
            </w:r>
          </w:p>
          <w:p w:rsidR="007774BB" w:rsidRDefault="007774BB" w:rsidP="007774BB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rozwijanie mowy</w:t>
            </w:r>
          </w:p>
          <w:p w:rsidR="007774BB" w:rsidRDefault="007774BB" w:rsidP="007774BB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rozwijanie sprawności rąk</w:t>
            </w:r>
          </w:p>
        </w:tc>
      </w:tr>
    </w:tbl>
    <w:p w:rsidR="00651F28" w:rsidRDefault="00651F28" w:rsidP="00651F28">
      <w:pPr>
        <w:pStyle w:val="Standard"/>
      </w:pPr>
    </w:p>
    <w:p w:rsidR="00651F28" w:rsidRDefault="00651F28" w:rsidP="00651F28">
      <w:pPr>
        <w:pStyle w:val="Standard"/>
      </w:pPr>
      <w:r>
        <w:t>Opracowała: Grażyna Waligórska</w:t>
      </w:r>
    </w:p>
    <w:p w:rsidR="00651F28" w:rsidRDefault="00651F28" w:rsidP="00651F28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651F28" w:rsidRDefault="00651F28" w:rsidP="00651F28">
      <w:pPr>
        <w:widowControl/>
        <w:suppressAutoHyphens w:val="0"/>
        <w:rPr>
          <w:sz w:val="30"/>
          <w:szCs w:val="30"/>
        </w:rPr>
      </w:pPr>
    </w:p>
    <w:p w:rsidR="00651F28" w:rsidRDefault="00651F28" w:rsidP="00651F2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651F28" w:rsidRDefault="00651F28" w:rsidP="00651F2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651F28" w:rsidRDefault="00651F28" w:rsidP="00651F2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651F28" w:rsidRDefault="00651F28" w:rsidP="00651F2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651F28" w:rsidRDefault="00651F28" w:rsidP="00651F2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651F28" w:rsidRDefault="00651F28" w:rsidP="00651F2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651F28" w:rsidRDefault="00651F28" w:rsidP="00651F2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651F28" w:rsidRDefault="00651F28" w:rsidP="00651F28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AD7946" w:rsidRDefault="00AD7946"/>
    <w:sectPr w:rsidR="00AD7946" w:rsidSect="00AD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DE3"/>
    <w:multiLevelType w:val="multilevel"/>
    <w:tmpl w:val="EE52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742A36A7"/>
    <w:multiLevelType w:val="multilevel"/>
    <w:tmpl w:val="DC5E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6084A"/>
    <w:multiLevelType w:val="hybridMultilevel"/>
    <w:tmpl w:val="68BC4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F28"/>
    <w:rsid w:val="005B701D"/>
    <w:rsid w:val="00651F28"/>
    <w:rsid w:val="007515F8"/>
    <w:rsid w:val="007774BB"/>
    <w:rsid w:val="007F4D42"/>
    <w:rsid w:val="00AD7946"/>
    <w:rsid w:val="00EF2222"/>
    <w:rsid w:val="00F5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F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1F28"/>
    <w:rPr>
      <w:color w:val="0000FF"/>
      <w:u w:val="single"/>
    </w:rPr>
  </w:style>
  <w:style w:type="paragraph" w:customStyle="1" w:styleId="Standard">
    <w:name w:val="Standard"/>
    <w:rsid w:val="00651F2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51F2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zejprzedszkola.pl/upload/nuty/bocian-i-zaby-podklad-pd-mp3-142-nuty-583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Pa7cp7t0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aki.info/bocian_bia&#322;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MUUm7Xx-F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yGRipn0jq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5</cp:revision>
  <dcterms:created xsi:type="dcterms:W3CDTF">2020-05-07T09:42:00Z</dcterms:created>
  <dcterms:modified xsi:type="dcterms:W3CDTF">2020-05-07T19:19:00Z</dcterms:modified>
</cp:coreProperties>
</file>